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169" w:rsidRPr="00FA6D1E" w:rsidRDefault="002D1E2A">
      <w:pPr>
        <w:spacing w:after="0" w:line="408" w:lineRule="auto"/>
        <w:ind w:left="120"/>
        <w:jc w:val="center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91169" w:rsidRPr="00FA6D1E" w:rsidRDefault="002D1E2A">
      <w:pPr>
        <w:spacing w:after="0" w:line="408" w:lineRule="auto"/>
        <w:ind w:left="120"/>
        <w:jc w:val="center"/>
        <w:rPr>
          <w:lang w:val="ru-RU"/>
        </w:rPr>
      </w:pPr>
      <w:bookmarkStart w:id="0" w:name="ca8d2e90-56c6-4227-b989-cf591d15a380"/>
      <w:r w:rsidRPr="00FA6D1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Бурятия </w:t>
      </w:r>
      <w:bookmarkEnd w:id="0"/>
    </w:p>
    <w:p w:rsidR="00991169" w:rsidRPr="00FA6D1E" w:rsidRDefault="00FA6D1E">
      <w:pPr>
        <w:spacing w:after="0" w:line="408" w:lineRule="auto"/>
        <w:ind w:left="120"/>
        <w:jc w:val="center"/>
        <w:rPr>
          <w:lang w:val="ru-RU"/>
        </w:rPr>
      </w:pPr>
      <w:bookmarkStart w:id="1" w:name="e2678aaf-ecf3-4703-966c-c57be95f5541"/>
      <w:bookmarkEnd w:id="1"/>
      <w:r w:rsidRPr="00FA6D1E">
        <w:rPr>
          <w:rFonts w:ascii="Times New Roman" w:hAnsi="Times New Roman"/>
          <w:b/>
          <w:color w:val="000000"/>
          <w:sz w:val="28"/>
          <w:lang w:val="ru-RU"/>
        </w:rPr>
        <w:t xml:space="preserve">МАОУ </w:t>
      </w:r>
      <w:r>
        <w:rPr>
          <w:rFonts w:ascii="Times New Roman" w:hAnsi="Times New Roman"/>
          <w:b/>
          <w:color w:val="000000"/>
          <w:sz w:val="28"/>
          <w:lang w:val="ru-RU"/>
        </w:rPr>
        <w:t>«СОШ№50 г. Улан-Удэ»</w:t>
      </w:r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Default="00991169">
      <w:pPr>
        <w:spacing w:after="0"/>
        <w:ind w:left="120"/>
        <w:rPr>
          <w:lang w:val="ru-RU"/>
        </w:rPr>
      </w:pPr>
    </w:p>
    <w:p w:rsidR="00FA6D1E" w:rsidRPr="00FA6D1E" w:rsidRDefault="00764E31">
      <w:pPr>
        <w:spacing w:after="0"/>
        <w:ind w:left="120"/>
        <w:rPr>
          <w:lang w:val="ru-RU"/>
        </w:rPr>
      </w:pPr>
      <w:r w:rsidRPr="00764E31">
        <w:rPr>
          <w:noProof/>
          <w:lang w:val="ru-RU"/>
        </w:rPr>
        <w:drawing>
          <wp:inline distT="0" distB="0" distL="0" distR="0">
            <wp:extent cx="5772150" cy="2171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Pr="00FA6D1E" w:rsidRDefault="002D1E2A" w:rsidP="006D79A1">
      <w:pPr>
        <w:spacing w:after="0" w:line="408" w:lineRule="auto"/>
        <w:jc w:val="center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91169" w:rsidRPr="00FA6D1E" w:rsidRDefault="002D1E2A">
      <w:pPr>
        <w:spacing w:after="0" w:line="408" w:lineRule="auto"/>
        <w:ind w:left="120"/>
        <w:jc w:val="center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A6D1E">
        <w:rPr>
          <w:rFonts w:ascii="Times New Roman" w:hAnsi="Times New Roman"/>
          <w:color w:val="000000"/>
          <w:sz w:val="28"/>
          <w:lang w:val="ru-RU"/>
        </w:rPr>
        <w:t xml:space="preserve"> 8943617)</w:t>
      </w: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2D1E2A">
      <w:pPr>
        <w:spacing w:after="0" w:line="408" w:lineRule="auto"/>
        <w:ind w:left="120"/>
        <w:jc w:val="center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991169" w:rsidRPr="00FA6D1E" w:rsidRDefault="002402C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 </w:t>
      </w:r>
      <w:r w:rsidR="002D1E2A" w:rsidRPr="00FA6D1E">
        <w:rPr>
          <w:rFonts w:ascii="Times New Roman" w:hAnsi="Times New Roman"/>
          <w:color w:val="000000"/>
          <w:sz w:val="28"/>
          <w:lang w:val="ru-RU"/>
        </w:rPr>
        <w:t xml:space="preserve">классов </w:t>
      </w: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2D1E2A" w:rsidP="00764E31">
      <w:pPr>
        <w:spacing w:after="0"/>
        <w:jc w:val="center"/>
        <w:rPr>
          <w:lang w:val="ru-RU"/>
        </w:rPr>
      </w:pPr>
      <w:bookmarkStart w:id="2" w:name="508ac55b-44c9-400c-838c-9af63dfa3fb2"/>
      <w:proofErr w:type="spellStart"/>
      <w:r w:rsidRPr="00FA6D1E">
        <w:rPr>
          <w:rFonts w:ascii="Times New Roman" w:hAnsi="Times New Roman"/>
          <w:b/>
          <w:color w:val="000000"/>
          <w:sz w:val="28"/>
          <w:lang w:val="ru-RU"/>
        </w:rPr>
        <w:t>г.Улан</w:t>
      </w:r>
      <w:proofErr w:type="spellEnd"/>
      <w:r w:rsidRPr="00FA6D1E">
        <w:rPr>
          <w:rFonts w:ascii="Times New Roman" w:hAnsi="Times New Roman"/>
          <w:b/>
          <w:color w:val="000000"/>
          <w:sz w:val="28"/>
          <w:lang w:val="ru-RU"/>
        </w:rPr>
        <w:t>-Удэ</w:t>
      </w:r>
      <w:bookmarkEnd w:id="2"/>
      <w:r w:rsidRPr="00FA6D1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20e1ab1-8771-4456-8e22-9864249693d4"/>
      <w:r w:rsidRPr="00FA6D1E">
        <w:rPr>
          <w:rFonts w:ascii="Times New Roman" w:hAnsi="Times New Roman"/>
          <w:b/>
          <w:color w:val="000000"/>
          <w:sz w:val="28"/>
          <w:lang w:val="ru-RU"/>
        </w:rPr>
        <w:t>2025г.</w:t>
      </w:r>
      <w:bookmarkEnd w:id="3"/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bookmarkStart w:id="4" w:name="block-72185853"/>
      <w:r w:rsidRPr="00FA6D1E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991169" w:rsidRPr="00FA6D1E" w:rsidRDefault="00991169">
      <w:pPr>
        <w:spacing w:after="0"/>
        <w:ind w:left="120"/>
        <w:jc w:val="both"/>
        <w:rPr>
          <w:lang w:val="ru-RU"/>
        </w:rPr>
      </w:pPr>
    </w:p>
    <w:p w:rsidR="00991169" w:rsidRPr="00FA6D1E" w:rsidRDefault="002D1E2A">
      <w:pPr>
        <w:spacing w:after="0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lastRenderedPageBreak/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</w:t>
      </w:r>
      <w:r w:rsidR="002402CA">
        <w:rPr>
          <w:rFonts w:ascii="Times New Roman" w:hAnsi="Times New Roman"/>
          <w:color w:val="000000"/>
          <w:sz w:val="28"/>
          <w:lang w:val="ru-RU"/>
        </w:rPr>
        <w:t xml:space="preserve">ля изучения труда (технологии) </w:t>
      </w:r>
      <w:r w:rsidRPr="00FA6D1E">
        <w:rPr>
          <w:rFonts w:ascii="Times New Roman" w:hAnsi="Times New Roman"/>
          <w:color w:val="000000"/>
          <w:sz w:val="28"/>
          <w:lang w:val="ru-RU"/>
        </w:rPr>
        <w:t>в 1 кл</w:t>
      </w:r>
      <w:r w:rsidR="002402CA">
        <w:rPr>
          <w:rFonts w:ascii="Times New Roman" w:hAnsi="Times New Roman"/>
          <w:color w:val="000000"/>
          <w:sz w:val="28"/>
          <w:lang w:val="ru-RU"/>
        </w:rPr>
        <w:t>ассе – 33 часа (1 час в неделю)</w:t>
      </w:r>
      <w:r w:rsidRPr="00FA6D1E">
        <w:rPr>
          <w:rFonts w:ascii="Times New Roman" w:hAnsi="Times New Roman"/>
          <w:color w:val="000000"/>
          <w:sz w:val="28"/>
          <w:lang w:val="ru-RU"/>
        </w:rPr>
        <w:t>.</w:t>
      </w:r>
    </w:p>
    <w:p w:rsidR="00991169" w:rsidRPr="00FA6D1E" w:rsidRDefault="00991169">
      <w:pPr>
        <w:rPr>
          <w:lang w:val="ru-RU"/>
        </w:rPr>
        <w:sectPr w:rsidR="00991169" w:rsidRPr="00FA6D1E">
          <w:pgSz w:w="11906" w:h="16383"/>
          <w:pgMar w:top="1134" w:right="850" w:bottom="1134" w:left="1701" w:header="720" w:footer="720" w:gutter="0"/>
          <w:cols w:space="720"/>
        </w:sectPr>
      </w:pPr>
    </w:p>
    <w:p w:rsidR="00991169" w:rsidRPr="00FA6D1E" w:rsidRDefault="002D1E2A">
      <w:pPr>
        <w:spacing w:after="0" w:line="264" w:lineRule="auto"/>
        <w:ind w:left="120"/>
        <w:jc w:val="both"/>
        <w:rPr>
          <w:lang w:val="ru-RU"/>
        </w:rPr>
      </w:pPr>
      <w:bookmarkStart w:id="5" w:name="block-72185852"/>
      <w:bookmarkEnd w:id="4"/>
      <w:r w:rsidRPr="00FA6D1E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991169" w:rsidRPr="00FA6D1E" w:rsidRDefault="00991169">
      <w:pPr>
        <w:spacing w:after="0" w:line="264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распространенные виды бумаги, их общие свойства. Простейшие способы обработки бумаги различных видов: сгибание и складывание, </w:t>
      </w:r>
      <w:proofErr w:type="spellStart"/>
      <w:r w:rsidRPr="00FA6D1E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FA6D1E">
        <w:rPr>
          <w:rFonts w:ascii="Times New Roman" w:hAnsi="Times New Roman"/>
          <w:color w:val="000000"/>
          <w:sz w:val="28"/>
          <w:lang w:val="ru-RU"/>
        </w:rPr>
        <w:t>, обрывание, склеивание и другие. Резание бумаги ножницами. Правила безопасного использования ножниц.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991169" w:rsidRPr="00FA6D1E" w:rsidRDefault="002D1E2A">
      <w:pPr>
        <w:spacing w:after="0" w:line="252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991169" w:rsidRPr="00FA6D1E" w:rsidRDefault="002D1E2A">
      <w:pPr>
        <w:spacing w:after="0" w:line="252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991169" w:rsidRPr="00FA6D1E" w:rsidRDefault="00991169">
      <w:pPr>
        <w:spacing w:after="0" w:line="252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52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91169" w:rsidRPr="00FA6D1E" w:rsidRDefault="002D1E2A">
      <w:pPr>
        <w:spacing w:after="0" w:line="252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91169" w:rsidRPr="00FA6D1E" w:rsidRDefault="002D1E2A">
      <w:pPr>
        <w:spacing w:after="0" w:line="252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терминах, используемых в технологии (в пределах изученного);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991169" w:rsidRPr="00FA6D1E" w:rsidRDefault="00991169">
      <w:pPr>
        <w:spacing w:after="0"/>
        <w:ind w:left="120"/>
        <w:jc w:val="both"/>
        <w:rPr>
          <w:lang w:val="ru-RU"/>
        </w:rPr>
      </w:pPr>
    </w:p>
    <w:p w:rsidR="00991169" w:rsidRPr="00FA6D1E" w:rsidRDefault="00991169">
      <w:pPr>
        <w:rPr>
          <w:lang w:val="ru-RU"/>
        </w:rPr>
        <w:sectPr w:rsidR="00991169" w:rsidRPr="00FA6D1E">
          <w:pgSz w:w="11906" w:h="16383"/>
          <w:pgMar w:top="1134" w:right="850" w:bottom="1134" w:left="1701" w:header="720" w:footer="720" w:gutter="0"/>
          <w:cols w:space="720"/>
        </w:sectPr>
      </w:pPr>
    </w:p>
    <w:p w:rsidR="00991169" w:rsidRPr="00FA6D1E" w:rsidRDefault="002D1E2A">
      <w:pPr>
        <w:spacing w:after="0"/>
        <w:ind w:left="120"/>
        <w:jc w:val="both"/>
        <w:rPr>
          <w:lang w:val="ru-RU"/>
        </w:rPr>
      </w:pPr>
      <w:bookmarkStart w:id="6" w:name="block-72185854"/>
      <w:bookmarkEnd w:id="5"/>
      <w:r w:rsidRPr="00FA6D1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991169" w:rsidRPr="00FA6D1E" w:rsidRDefault="00991169">
      <w:pPr>
        <w:spacing w:after="0"/>
        <w:ind w:left="120"/>
        <w:jc w:val="both"/>
        <w:rPr>
          <w:lang w:val="ru-RU"/>
        </w:rPr>
      </w:pPr>
      <w:bookmarkStart w:id="7" w:name="_Toc143620888"/>
      <w:bookmarkEnd w:id="7"/>
    </w:p>
    <w:p w:rsidR="00991169" w:rsidRPr="00FA6D1E" w:rsidRDefault="00991169">
      <w:pPr>
        <w:spacing w:after="0" w:line="168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991169" w:rsidRDefault="002D1E2A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2402CA" w:rsidRDefault="002402CA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402CA" w:rsidRPr="00FA6D1E" w:rsidRDefault="002402CA">
      <w:pPr>
        <w:spacing w:after="0" w:line="257" w:lineRule="auto"/>
        <w:ind w:firstLine="600"/>
        <w:jc w:val="both"/>
        <w:rPr>
          <w:lang w:val="ru-RU"/>
        </w:rPr>
      </w:pPr>
    </w:p>
    <w:p w:rsidR="00991169" w:rsidRPr="00FA6D1E" w:rsidRDefault="00991169">
      <w:pPr>
        <w:spacing w:after="0"/>
        <w:ind w:left="120"/>
        <w:jc w:val="both"/>
        <w:rPr>
          <w:lang w:val="ru-RU"/>
        </w:rPr>
      </w:pPr>
    </w:p>
    <w:p w:rsidR="00991169" w:rsidRPr="00FA6D1E" w:rsidRDefault="002D1E2A">
      <w:pPr>
        <w:spacing w:after="0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91169" w:rsidRPr="00FA6D1E" w:rsidRDefault="00991169">
      <w:pPr>
        <w:spacing w:after="0" w:line="257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991169" w:rsidRDefault="002D1E2A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402CA" w:rsidRPr="00FA6D1E" w:rsidRDefault="002402CA">
      <w:pPr>
        <w:spacing w:after="0" w:line="257" w:lineRule="auto"/>
        <w:ind w:firstLine="600"/>
        <w:jc w:val="both"/>
        <w:rPr>
          <w:lang w:val="ru-RU"/>
        </w:rPr>
      </w:pPr>
    </w:p>
    <w:p w:rsidR="00991169" w:rsidRPr="00FA6D1E" w:rsidRDefault="00991169">
      <w:pPr>
        <w:spacing w:after="0" w:line="257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991169" w:rsidRPr="00FA6D1E" w:rsidRDefault="00991169">
      <w:pPr>
        <w:spacing w:after="0" w:line="264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64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91169" w:rsidRPr="00FA6D1E" w:rsidRDefault="002D1E2A">
      <w:pPr>
        <w:spacing w:after="0" w:line="264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991169" w:rsidRPr="00FA6D1E" w:rsidRDefault="00991169">
      <w:pPr>
        <w:spacing w:after="0" w:line="264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64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</w:t>
      </w:r>
      <w:r w:rsidRPr="00FA6D1E">
        <w:rPr>
          <w:rFonts w:ascii="Times New Roman" w:hAnsi="Times New Roman"/>
          <w:color w:val="000000"/>
          <w:sz w:val="28"/>
          <w:lang w:val="ru-RU"/>
        </w:rPr>
        <w:lastRenderedPageBreak/>
        <w:t>практического воплощения, предъявлять аргументы для защиты продукта проектной деятельности.</w:t>
      </w:r>
    </w:p>
    <w:p w:rsidR="00991169" w:rsidRPr="00FA6D1E" w:rsidRDefault="00991169">
      <w:pPr>
        <w:spacing w:after="0" w:line="264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64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A6D1E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FA6D1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FA6D1E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FA6D1E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приемы ручной обработки материалов при изготовлении изделий;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FA6D1E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FA6D1E">
        <w:rPr>
          <w:rFonts w:ascii="Times New Roman" w:hAnsi="Times New Roman"/>
          <w:color w:val="000000"/>
          <w:sz w:val="28"/>
          <w:lang w:val="ru-RU"/>
        </w:rPr>
        <w:t>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991169" w:rsidRPr="00FA6D1E" w:rsidRDefault="00991169">
      <w:pPr>
        <w:rPr>
          <w:lang w:val="ru-RU"/>
        </w:rPr>
        <w:sectPr w:rsidR="00991169" w:rsidRPr="00FA6D1E">
          <w:pgSz w:w="11906" w:h="16383"/>
          <w:pgMar w:top="1134" w:right="850" w:bottom="1134" w:left="1701" w:header="720" w:footer="720" w:gutter="0"/>
          <w:cols w:space="720"/>
        </w:sectPr>
      </w:pPr>
    </w:p>
    <w:p w:rsidR="00991169" w:rsidRDefault="002D1E2A">
      <w:pPr>
        <w:spacing w:after="0"/>
        <w:ind w:left="120"/>
      </w:pPr>
      <w:bookmarkStart w:id="8" w:name="block-72185850"/>
      <w:bookmarkEnd w:id="6"/>
      <w:r w:rsidRPr="00FA6D1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91169" w:rsidRDefault="002D1E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3417"/>
        <w:gridCol w:w="970"/>
        <w:gridCol w:w="1841"/>
        <w:gridCol w:w="1910"/>
        <w:gridCol w:w="1347"/>
        <w:gridCol w:w="3278"/>
      </w:tblGrid>
      <w:tr w:rsidR="00991169" w:rsidTr="002402CA">
        <w:trPr>
          <w:trHeight w:val="144"/>
          <w:tblCellSpacing w:w="20" w:type="nil"/>
        </w:trPr>
        <w:tc>
          <w:tcPr>
            <w:tcW w:w="1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1169" w:rsidRDefault="00991169">
            <w:pPr>
              <w:spacing w:after="0"/>
              <w:ind w:left="135"/>
            </w:pPr>
          </w:p>
        </w:tc>
        <w:tc>
          <w:tcPr>
            <w:tcW w:w="3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169" w:rsidRDefault="009911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169" w:rsidRDefault="00991169">
            <w:pPr>
              <w:spacing w:after="0"/>
              <w:ind w:left="135"/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169" w:rsidRDefault="00991169">
            <w:pPr>
              <w:spacing w:after="0"/>
              <w:ind w:left="135"/>
            </w:pPr>
          </w:p>
        </w:tc>
      </w:tr>
      <w:tr w:rsidR="00991169" w:rsidTr="002402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169" w:rsidRDefault="009911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169" w:rsidRDefault="00991169"/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169" w:rsidRDefault="0099116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169" w:rsidRDefault="0099116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169" w:rsidRDefault="009911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169" w:rsidRDefault="009911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169" w:rsidRDefault="00991169"/>
        </w:tc>
      </w:tr>
      <w:tr w:rsidR="00991169" w:rsidRPr="00D8218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91169" w:rsidRPr="00FA6D1E" w:rsidRDefault="002D1E2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6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991169" w:rsidTr="002402CA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991169" w:rsidRPr="00FA6D1E" w:rsidRDefault="002D1E2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991169" w:rsidRPr="002402CA" w:rsidRDefault="00D82186">
            <w:pPr>
              <w:spacing w:after="0"/>
              <w:ind w:left="135"/>
            </w:pPr>
            <w:hyperlink r:id="rId5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991169" w:rsidTr="002402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91169" w:rsidRDefault="00991169"/>
        </w:tc>
      </w:tr>
      <w:tr w:rsidR="0099116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r w:rsidRPr="00FA6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6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2402CA" w:rsidTr="002402CA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8218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6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2402CA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2402CA" w:rsidRPr="00FA6D1E" w:rsidRDefault="002402CA" w:rsidP="002402C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7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2402CA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</w:t>
            </w: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8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2402CA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9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2402CA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2402CA" w:rsidRPr="00FA6D1E" w:rsidRDefault="002402CA" w:rsidP="002402C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10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2402CA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8218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11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2402CA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8218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12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2402CA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2402CA" w:rsidRPr="00FA6D1E" w:rsidRDefault="002402CA" w:rsidP="002402C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821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13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2402CA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14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2402CA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15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2402CA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8218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16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2402CA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2402CA" w:rsidP="002402CA">
            <w:pPr>
              <w:spacing w:after="0"/>
              <w:ind w:left="135"/>
            </w:pPr>
          </w:p>
        </w:tc>
      </w:tr>
      <w:tr w:rsidR="002402CA" w:rsidTr="002402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D821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402CA" w:rsidRDefault="002402CA" w:rsidP="002402CA"/>
        </w:tc>
      </w:tr>
      <w:tr w:rsidR="002402CA" w:rsidTr="002402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2CA" w:rsidRPr="00FA6D1E" w:rsidRDefault="002402CA" w:rsidP="002402C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82186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bookmarkStart w:id="9" w:name="_GoBack"/>
            <w:bookmarkEnd w:id="9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2CA" w:rsidRDefault="002402CA" w:rsidP="002402CA"/>
        </w:tc>
      </w:tr>
    </w:tbl>
    <w:p w:rsidR="00991169" w:rsidRDefault="00991169">
      <w:pPr>
        <w:sectPr w:rsidR="009911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169" w:rsidRDefault="002D1E2A">
      <w:pPr>
        <w:spacing w:after="0"/>
        <w:ind w:left="120"/>
      </w:pPr>
      <w:bookmarkStart w:id="10" w:name="block-7218585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91169" w:rsidRDefault="002D1E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3456"/>
        <w:gridCol w:w="955"/>
        <w:gridCol w:w="1841"/>
        <w:gridCol w:w="1910"/>
        <w:gridCol w:w="1347"/>
        <w:gridCol w:w="3278"/>
      </w:tblGrid>
      <w:tr w:rsidR="00991169" w:rsidTr="00D82186">
        <w:trPr>
          <w:trHeight w:val="144"/>
          <w:tblCellSpacing w:w="20" w:type="nil"/>
        </w:trPr>
        <w:tc>
          <w:tcPr>
            <w:tcW w:w="10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1169" w:rsidRDefault="00991169">
            <w:pPr>
              <w:spacing w:after="0"/>
              <w:ind w:left="135"/>
            </w:pPr>
          </w:p>
        </w:tc>
        <w:tc>
          <w:tcPr>
            <w:tcW w:w="34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169" w:rsidRDefault="009911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169" w:rsidRDefault="00991169">
            <w:pPr>
              <w:spacing w:after="0"/>
              <w:ind w:left="135"/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169" w:rsidRDefault="00991169">
            <w:pPr>
              <w:spacing w:after="0"/>
              <w:ind w:left="135"/>
            </w:pPr>
          </w:p>
        </w:tc>
      </w:tr>
      <w:tr w:rsidR="00991169" w:rsidTr="00D821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169" w:rsidRDefault="009911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169" w:rsidRDefault="00991169"/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169" w:rsidRDefault="0099116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169" w:rsidRDefault="0099116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169" w:rsidRDefault="009911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169" w:rsidRDefault="009911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169" w:rsidRDefault="00991169"/>
        </w:tc>
      </w:tr>
      <w:tr w:rsidR="002402CA" w:rsidTr="00D82186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7" w:type="dxa"/>
            <w:tcMar>
              <w:top w:w="50" w:type="dxa"/>
              <w:left w:w="100" w:type="dxa"/>
            </w:tcMar>
            <w:vAlign w:val="center"/>
          </w:tcPr>
          <w:p w:rsidR="002402CA" w:rsidRPr="00FA6D1E" w:rsidRDefault="002402CA" w:rsidP="002402C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17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D82186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7" w:type="dxa"/>
            <w:tcMar>
              <w:top w:w="50" w:type="dxa"/>
              <w:left w:w="100" w:type="dxa"/>
            </w:tcMar>
            <w:vAlign w:val="center"/>
          </w:tcPr>
          <w:p w:rsidR="002402CA" w:rsidRPr="00FA6D1E" w:rsidRDefault="002402CA" w:rsidP="002402C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18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D82186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7" w:type="dxa"/>
            <w:tcMar>
              <w:top w:w="50" w:type="dxa"/>
              <w:left w:w="100" w:type="dxa"/>
            </w:tcMar>
            <w:vAlign w:val="center"/>
          </w:tcPr>
          <w:p w:rsidR="002402CA" w:rsidRPr="00FA6D1E" w:rsidRDefault="002402CA" w:rsidP="002402C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19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D82186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20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D82186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7" w:type="dxa"/>
            <w:tcMar>
              <w:top w:w="50" w:type="dxa"/>
              <w:left w:w="100" w:type="dxa"/>
            </w:tcMar>
            <w:vAlign w:val="center"/>
          </w:tcPr>
          <w:p w:rsidR="002402CA" w:rsidRPr="00FA6D1E" w:rsidRDefault="002402CA" w:rsidP="002402C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21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D82186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7" w:type="dxa"/>
            <w:tcMar>
              <w:top w:w="50" w:type="dxa"/>
              <w:left w:w="100" w:type="dxa"/>
            </w:tcMar>
            <w:vAlign w:val="center"/>
          </w:tcPr>
          <w:p w:rsidR="002402CA" w:rsidRPr="00FA6D1E" w:rsidRDefault="002402CA" w:rsidP="002402C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22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D82186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7" w:type="dxa"/>
            <w:tcMar>
              <w:top w:w="50" w:type="dxa"/>
              <w:left w:w="100" w:type="dxa"/>
            </w:tcMar>
            <w:vAlign w:val="center"/>
          </w:tcPr>
          <w:p w:rsidR="002402CA" w:rsidRPr="00FA6D1E" w:rsidRDefault="002402CA" w:rsidP="002402C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природные материалы (шишки, жёлуди, </w:t>
            </w: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каштаны). Конструирование объемных изделий из них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23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D82186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02CA" w:rsidRPr="00D82186" w:rsidRDefault="00D82186" w:rsidP="002402C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467" w:type="dxa"/>
            <w:tcMar>
              <w:top w:w="50" w:type="dxa"/>
              <w:left w:w="100" w:type="dxa"/>
            </w:tcMar>
            <w:vAlign w:val="center"/>
          </w:tcPr>
          <w:p w:rsidR="002402CA" w:rsidRPr="00FA6D1E" w:rsidRDefault="002402CA" w:rsidP="002402C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24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D82186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02CA" w:rsidRPr="00D82186" w:rsidRDefault="00D82186" w:rsidP="002402C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467" w:type="dxa"/>
            <w:tcMar>
              <w:top w:w="50" w:type="dxa"/>
              <w:left w:w="100" w:type="dxa"/>
            </w:tcMar>
            <w:vAlign w:val="center"/>
          </w:tcPr>
          <w:p w:rsidR="002402CA" w:rsidRPr="00FA6D1E" w:rsidRDefault="002402CA" w:rsidP="002402C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25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D82186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02CA" w:rsidRPr="00D82186" w:rsidRDefault="002402CA" w:rsidP="002402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82186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3467" w:type="dxa"/>
            <w:tcMar>
              <w:top w:w="50" w:type="dxa"/>
              <w:left w:w="100" w:type="dxa"/>
            </w:tcMar>
            <w:vAlign w:val="center"/>
          </w:tcPr>
          <w:p w:rsidR="002402CA" w:rsidRPr="00D82186" w:rsidRDefault="002402CA" w:rsidP="002402C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 w:rsidRPr="00D8218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пластических масс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 w:rsidRPr="00D821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26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D82186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02CA" w:rsidRPr="00D82186" w:rsidRDefault="002402CA" w:rsidP="002402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8218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46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27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D82186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02CA" w:rsidRPr="00D82186" w:rsidRDefault="002402CA" w:rsidP="002402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8218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467" w:type="dxa"/>
            <w:tcMar>
              <w:top w:w="50" w:type="dxa"/>
              <w:left w:w="100" w:type="dxa"/>
            </w:tcMar>
            <w:vAlign w:val="center"/>
          </w:tcPr>
          <w:p w:rsidR="002402CA" w:rsidRPr="00FA6D1E" w:rsidRDefault="002402CA" w:rsidP="002402C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28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D82186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02CA" w:rsidRPr="00D82186" w:rsidRDefault="002402CA" w:rsidP="002402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8218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467" w:type="dxa"/>
            <w:tcMar>
              <w:top w:w="50" w:type="dxa"/>
              <w:left w:w="100" w:type="dxa"/>
            </w:tcMar>
            <w:vAlign w:val="center"/>
          </w:tcPr>
          <w:p w:rsidR="002402CA" w:rsidRPr="00FA6D1E" w:rsidRDefault="002402CA" w:rsidP="002402C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29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D82186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02CA" w:rsidRPr="00D82186" w:rsidRDefault="002402CA" w:rsidP="002402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821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467" w:type="dxa"/>
            <w:tcMar>
              <w:top w:w="50" w:type="dxa"/>
              <w:left w:w="100" w:type="dxa"/>
            </w:tcMar>
            <w:vAlign w:val="center"/>
          </w:tcPr>
          <w:p w:rsidR="002402CA" w:rsidRPr="00FA6D1E" w:rsidRDefault="002402CA" w:rsidP="002402C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30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D82186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02CA" w:rsidRPr="00D82186" w:rsidRDefault="002402CA" w:rsidP="002402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821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467" w:type="dxa"/>
            <w:tcMar>
              <w:top w:w="50" w:type="dxa"/>
              <w:left w:w="100" w:type="dxa"/>
            </w:tcMar>
            <w:vAlign w:val="center"/>
          </w:tcPr>
          <w:p w:rsidR="002402CA" w:rsidRPr="00FA6D1E" w:rsidRDefault="002402CA" w:rsidP="002402C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31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D82186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02CA" w:rsidRPr="00D82186" w:rsidRDefault="002402CA" w:rsidP="002402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D82186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467" w:type="dxa"/>
            <w:tcMar>
              <w:top w:w="50" w:type="dxa"/>
              <w:left w:w="100" w:type="dxa"/>
            </w:tcMar>
            <w:vAlign w:val="center"/>
          </w:tcPr>
          <w:p w:rsidR="002402CA" w:rsidRPr="00FA6D1E" w:rsidRDefault="002402CA" w:rsidP="002402C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32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D82186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02CA" w:rsidRPr="00D82186" w:rsidRDefault="00D82186" w:rsidP="002402C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46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33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D82186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02CA" w:rsidRPr="00D82186" w:rsidRDefault="00D82186" w:rsidP="002402C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3467" w:type="dxa"/>
            <w:tcMar>
              <w:top w:w="50" w:type="dxa"/>
              <w:left w:w="100" w:type="dxa"/>
            </w:tcMar>
            <w:vAlign w:val="center"/>
          </w:tcPr>
          <w:p w:rsidR="002402CA" w:rsidRPr="00FA6D1E" w:rsidRDefault="002402CA" w:rsidP="002402C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34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D82186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02CA" w:rsidRPr="00D82186" w:rsidRDefault="00D82186" w:rsidP="002402C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346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35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D82186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02CA" w:rsidRPr="00D82186" w:rsidRDefault="002402CA" w:rsidP="002402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D82186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3467" w:type="dxa"/>
            <w:tcMar>
              <w:top w:w="50" w:type="dxa"/>
              <w:left w:w="100" w:type="dxa"/>
            </w:tcMar>
            <w:vAlign w:val="center"/>
          </w:tcPr>
          <w:p w:rsidR="002402CA" w:rsidRPr="00D82186" w:rsidRDefault="002402CA" w:rsidP="002402C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 w:rsidRPr="00D82186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 w:rsidRPr="00D821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36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D82186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02CA" w:rsidRPr="00D82186" w:rsidRDefault="002402CA" w:rsidP="002402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D8218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467" w:type="dxa"/>
            <w:tcMar>
              <w:top w:w="50" w:type="dxa"/>
              <w:left w:w="100" w:type="dxa"/>
            </w:tcMar>
            <w:vAlign w:val="center"/>
          </w:tcPr>
          <w:p w:rsidR="002402CA" w:rsidRPr="00FA6D1E" w:rsidRDefault="002402CA" w:rsidP="002402C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37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D82186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02CA" w:rsidRPr="00D82186" w:rsidRDefault="002402CA" w:rsidP="002402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D8218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467" w:type="dxa"/>
            <w:tcMar>
              <w:top w:w="50" w:type="dxa"/>
              <w:left w:w="100" w:type="dxa"/>
            </w:tcMar>
            <w:vAlign w:val="center"/>
          </w:tcPr>
          <w:p w:rsidR="002402CA" w:rsidRPr="00FA6D1E" w:rsidRDefault="002402CA" w:rsidP="002402C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38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D82186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02CA" w:rsidRPr="00D82186" w:rsidRDefault="002402CA" w:rsidP="002402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D8218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467" w:type="dxa"/>
            <w:tcMar>
              <w:top w:w="50" w:type="dxa"/>
              <w:left w:w="100" w:type="dxa"/>
            </w:tcMar>
            <w:vAlign w:val="center"/>
          </w:tcPr>
          <w:p w:rsidR="002402CA" w:rsidRPr="00FA6D1E" w:rsidRDefault="002402CA" w:rsidP="002402C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39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D82186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02CA" w:rsidRPr="00D82186" w:rsidRDefault="002402CA" w:rsidP="002402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D821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467" w:type="dxa"/>
            <w:tcMar>
              <w:top w:w="50" w:type="dxa"/>
              <w:left w:w="100" w:type="dxa"/>
            </w:tcMar>
            <w:vAlign w:val="center"/>
          </w:tcPr>
          <w:p w:rsidR="002402CA" w:rsidRPr="00FA6D1E" w:rsidRDefault="002402CA" w:rsidP="002402C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40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D82186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02CA" w:rsidRPr="00D82186" w:rsidRDefault="002402CA" w:rsidP="002402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D821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467" w:type="dxa"/>
            <w:tcMar>
              <w:top w:w="50" w:type="dxa"/>
              <w:left w:w="100" w:type="dxa"/>
            </w:tcMar>
            <w:vAlign w:val="center"/>
          </w:tcPr>
          <w:p w:rsidR="002402CA" w:rsidRPr="00FA6D1E" w:rsidRDefault="002402CA" w:rsidP="002402C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41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D82186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02CA" w:rsidRPr="00D82186" w:rsidRDefault="00D82186" w:rsidP="002402C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26</w:t>
            </w:r>
          </w:p>
        </w:tc>
        <w:tc>
          <w:tcPr>
            <w:tcW w:w="3467" w:type="dxa"/>
            <w:tcMar>
              <w:top w:w="50" w:type="dxa"/>
              <w:left w:w="100" w:type="dxa"/>
            </w:tcMar>
            <w:vAlign w:val="center"/>
          </w:tcPr>
          <w:p w:rsidR="002402CA" w:rsidRPr="00FA6D1E" w:rsidRDefault="002402CA" w:rsidP="002402C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42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D82186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02CA" w:rsidRPr="00D82186" w:rsidRDefault="00D82186" w:rsidP="002402C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3467" w:type="dxa"/>
            <w:tcMar>
              <w:top w:w="50" w:type="dxa"/>
              <w:left w:w="100" w:type="dxa"/>
            </w:tcMar>
            <w:vAlign w:val="center"/>
          </w:tcPr>
          <w:p w:rsidR="002402CA" w:rsidRPr="00FA6D1E" w:rsidRDefault="002402CA" w:rsidP="002402C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43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D82186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02CA" w:rsidRPr="00D82186" w:rsidRDefault="00D82186" w:rsidP="002402C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3467" w:type="dxa"/>
            <w:tcMar>
              <w:top w:w="50" w:type="dxa"/>
              <w:left w:w="100" w:type="dxa"/>
            </w:tcMar>
            <w:vAlign w:val="center"/>
          </w:tcPr>
          <w:p w:rsidR="002402CA" w:rsidRPr="00FA6D1E" w:rsidRDefault="002402CA" w:rsidP="002402C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D82186" w:rsidP="002402CA">
            <w:pPr>
              <w:spacing w:after="0"/>
              <w:ind w:left="135"/>
            </w:pPr>
            <w:hyperlink r:id="rId44" w:history="1">
              <w:r w:rsidR="002402CA" w:rsidRPr="006622B6">
                <w:rPr>
                  <w:rStyle w:val="ab"/>
                </w:rPr>
                <w:t>https://resh.edu.ru/subject/8/1/</w:t>
              </w:r>
            </w:hyperlink>
            <w:r w:rsidR="002402CA" w:rsidRPr="002402CA">
              <w:t xml:space="preserve"> </w:t>
            </w:r>
          </w:p>
        </w:tc>
      </w:tr>
      <w:tr w:rsidR="002402CA" w:rsidTr="00D82186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02CA" w:rsidRPr="00D82186" w:rsidRDefault="00D82186" w:rsidP="002402C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346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2402CA" w:rsidRPr="002402CA" w:rsidRDefault="002402CA" w:rsidP="002402CA">
            <w:pPr>
              <w:spacing w:after="0"/>
              <w:ind w:left="135"/>
            </w:pPr>
          </w:p>
        </w:tc>
      </w:tr>
      <w:tr w:rsidR="002402CA" w:rsidTr="00D821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2CA" w:rsidRPr="00FA6D1E" w:rsidRDefault="002402CA" w:rsidP="002402C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82186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2CA" w:rsidRDefault="002402CA" w:rsidP="00240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2CA" w:rsidRDefault="002402CA" w:rsidP="002402CA"/>
        </w:tc>
      </w:tr>
    </w:tbl>
    <w:p w:rsidR="00991169" w:rsidRDefault="00991169">
      <w:pPr>
        <w:sectPr w:rsidR="009911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169" w:rsidRPr="002402CA" w:rsidRDefault="002D1E2A">
      <w:pPr>
        <w:spacing w:after="0"/>
        <w:ind w:left="120"/>
        <w:rPr>
          <w:lang w:val="ru-RU"/>
        </w:rPr>
      </w:pPr>
      <w:bookmarkStart w:id="11" w:name="block-72185856"/>
      <w:bookmarkEnd w:id="10"/>
      <w:r w:rsidRPr="002402C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91169" w:rsidRPr="002402CA" w:rsidRDefault="002D1E2A">
      <w:pPr>
        <w:spacing w:after="0" w:line="480" w:lineRule="auto"/>
        <w:ind w:left="120"/>
        <w:rPr>
          <w:lang w:val="ru-RU"/>
        </w:rPr>
      </w:pPr>
      <w:r w:rsidRPr="002402C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91169" w:rsidRPr="002402CA" w:rsidRDefault="002D1E2A">
      <w:pPr>
        <w:spacing w:after="0" w:line="480" w:lineRule="auto"/>
        <w:ind w:left="120"/>
        <w:rPr>
          <w:lang w:val="ru-RU"/>
        </w:rPr>
      </w:pPr>
      <w:r w:rsidRPr="002402CA">
        <w:rPr>
          <w:rFonts w:ascii="Times New Roman" w:hAnsi="Times New Roman"/>
          <w:color w:val="000000"/>
          <w:sz w:val="28"/>
          <w:lang w:val="ru-RU"/>
        </w:rPr>
        <w:t xml:space="preserve">• Технология: 1-й класс: учебник; 12-е издание, переработанное </w:t>
      </w:r>
      <w:proofErr w:type="spellStart"/>
      <w:r w:rsidRPr="002402CA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2402CA">
        <w:rPr>
          <w:rFonts w:ascii="Times New Roman" w:hAnsi="Times New Roman"/>
          <w:color w:val="000000"/>
          <w:sz w:val="28"/>
          <w:lang w:val="ru-RU"/>
        </w:rPr>
        <w:t xml:space="preserve"> Е.А., Зуева Т.П. Акционерное общество «Издательство «Просвещение»</w:t>
      </w:r>
      <w:r w:rsidRPr="002402CA">
        <w:rPr>
          <w:sz w:val="28"/>
          <w:lang w:val="ru-RU"/>
        </w:rPr>
        <w:br/>
      </w:r>
      <w:bookmarkStart w:id="12" w:name="8f45a6c3-60ed-4cfd-a0a0-fe2670352bd5"/>
      <w:bookmarkEnd w:id="12"/>
    </w:p>
    <w:p w:rsidR="00991169" w:rsidRPr="002402CA" w:rsidRDefault="00991169">
      <w:pPr>
        <w:spacing w:after="0"/>
        <w:ind w:left="120"/>
        <w:rPr>
          <w:lang w:val="ru-RU"/>
        </w:rPr>
      </w:pPr>
    </w:p>
    <w:p w:rsidR="00991169" w:rsidRPr="002402CA" w:rsidRDefault="002D1E2A">
      <w:pPr>
        <w:spacing w:after="0" w:line="480" w:lineRule="auto"/>
        <w:ind w:left="120"/>
        <w:rPr>
          <w:lang w:val="ru-RU"/>
        </w:rPr>
      </w:pPr>
      <w:r w:rsidRPr="002402C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91169" w:rsidRPr="002402CA" w:rsidRDefault="002D1E2A">
      <w:pPr>
        <w:spacing w:after="0" w:line="480" w:lineRule="auto"/>
        <w:ind w:left="120"/>
        <w:rPr>
          <w:lang w:val="ru-RU"/>
        </w:rPr>
      </w:pPr>
      <w:bookmarkStart w:id="13" w:name="0ffefc5c-f9fc-44a3-a446-5fc8622ad11a"/>
      <w:r w:rsidRPr="002402CA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2402C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2402C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2402C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2402C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2402C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2402CA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3"/>
    </w:p>
    <w:p w:rsidR="00991169" w:rsidRPr="002402CA" w:rsidRDefault="00991169">
      <w:pPr>
        <w:spacing w:after="0"/>
        <w:ind w:left="120"/>
        <w:rPr>
          <w:lang w:val="ru-RU"/>
        </w:rPr>
      </w:pPr>
    </w:p>
    <w:p w:rsidR="00991169" w:rsidRPr="002402CA" w:rsidRDefault="002D1E2A">
      <w:pPr>
        <w:spacing w:after="0" w:line="480" w:lineRule="auto"/>
        <w:ind w:left="120"/>
        <w:rPr>
          <w:lang w:val="ru-RU"/>
        </w:rPr>
      </w:pPr>
      <w:r w:rsidRPr="002402C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91169" w:rsidRPr="002402CA" w:rsidRDefault="002D1E2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2402C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2402C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402C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402C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2402CA">
        <w:rPr>
          <w:sz w:val="28"/>
          <w:lang w:val="ru-RU"/>
        </w:rPr>
        <w:br/>
      </w:r>
      <w:r w:rsidRPr="002402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402C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2402C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402C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402CA">
        <w:rPr>
          <w:rFonts w:ascii="Times New Roman" w:hAnsi="Times New Roman"/>
          <w:color w:val="000000"/>
          <w:sz w:val="28"/>
          <w:lang w:val="ru-RU"/>
        </w:rPr>
        <w:t>/</w:t>
      </w:r>
      <w:r w:rsidRPr="002402CA">
        <w:rPr>
          <w:sz w:val="28"/>
          <w:lang w:val="ru-RU"/>
        </w:rPr>
        <w:br/>
      </w:r>
      <w:r w:rsidRPr="002402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402C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srtv</w:t>
      </w:r>
      <w:proofErr w:type="spellEnd"/>
      <w:r w:rsidRPr="002402C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2402C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402C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402CA">
        <w:rPr>
          <w:rFonts w:ascii="Times New Roman" w:hAnsi="Times New Roman"/>
          <w:color w:val="000000"/>
          <w:sz w:val="28"/>
          <w:lang w:val="ru-RU"/>
        </w:rPr>
        <w:t>/</w:t>
      </w:r>
      <w:r w:rsidRPr="002402CA">
        <w:rPr>
          <w:sz w:val="28"/>
          <w:lang w:val="ru-RU"/>
        </w:rPr>
        <w:br/>
      </w:r>
      <w:bookmarkStart w:id="14" w:name="111db0ec-8c24-4b78-b09f-eef62a6c6ea2"/>
      <w:r w:rsidRPr="002402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402C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2402C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yandex</w:t>
      </w:r>
      <w:proofErr w:type="spellEnd"/>
      <w:r w:rsidRPr="002402C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402CA">
        <w:rPr>
          <w:rFonts w:ascii="Times New Roman" w:hAnsi="Times New Roman"/>
          <w:color w:val="000000"/>
          <w:sz w:val="28"/>
          <w:lang w:val="ru-RU"/>
        </w:rPr>
        <w:t>/</w:t>
      </w:r>
      <w:bookmarkEnd w:id="14"/>
    </w:p>
    <w:p w:rsidR="00991169" w:rsidRPr="002402CA" w:rsidRDefault="00991169">
      <w:pPr>
        <w:rPr>
          <w:lang w:val="ru-RU"/>
        </w:rPr>
        <w:sectPr w:rsidR="00991169" w:rsidRPr="002402CA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2D1E2A" w:rsidRPr="002402CA" w:rsidRDefault="002D1E2A">
      <w:pPr>
        <w:rPr>
          <w:lang w:val="ru-RU"/>
        </w:rPr>
      </w:pPr>
    </w:p>
    <w:sectPr w:rsidR="002D1E2A" w:rsidRPr="002402C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169"/>
    <w:rsid w:val="002402CA"/>
    <w:rsid w:val="002D1E2A"/>
    <w:rsid w:val="00461066"/>
    <w:rsid w:val="006D79A1"/>
    <w:rsid w:val="00764E31"/>
    <w:rsid w:val="00991169"/>
    <w:rsid w:val="00D82186"/>
    <w:rsid w:val="00FA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B9E61"/>
  <w15:docId w15:val="{89490AF9-9DEC-4B45-B414-B578CC590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8/1/" TargetMode="External"/><Relationship Id="rId13" Type="http://schemas.openxmlformats.org/officeDocument/2006/relationships/hyperlink" Target="https://resh.edu.ru/subject/8/1/" TargetMode="External"/><Relationship Id="rId18" Type="http://schemas.openxmlformats.org/officeDocument/2006/relationships/hyperlink" Target="https://resh.edu.ru/subject/8/1/" TargetMode="External"/><Relationship Id="rId26" Type="http://schemas.openxmlformats.org/officeDocument/2006/relationships/hyperlink" Target="https://resh.edu.ru/subject/8/1/" TargetMode="External"/><Relationship Id="rId39" Type="http://schemas.openxmlformats.org/officeDocument/2006/relationships/hyperlink" Target="https://resh.edu.ru/subject/8/1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8/1/" TargetMode="External"/><Relationship Id="rId34" Type="http://schemas.openxmlformats.org/officeDocument/2006/relationships/hyperlink" Target="https://resh.edu.ru/subject/8/1/" TargetMode="External"/><Relationship Id="rId42" Type="http://schemas.openxmlformats.org/officeDocument/2006/relationships/hyperlink" Target="https://resh.edu.ru/subject/8/1/" TargetMode="External"/><Relationship Id="rId7" Type="http://schemas.openxmlformats.org/officeDocument/2006/relationships/hyperlink" Target="https://resh.edu.ru/subject/8/1/" TargetMode="External"/><Relationship Id="rId12" Type="http://schemas.openxmlformats.org/officeDocument/2006/relationships/hyperlink" Target="https://resh.edu.ru/subject/8/1/" TargetMode="External"/><Relationship Id="rId17" Type="http://schemas.openxmlformats.org/officeDocument/2006/relationships/hyperlink" Target="https://resh.edu.ru/subject/8/1/" TargetMode="External"/><Relationship Id="rId25" Type="http://schemas.openxmlformats.org/officeDocument/2006/relationships/hyperlink" Target="https://resh.edu.ru/subject/8/1/" TargetMode="External"/><Relationship Id="rId33" Type="http://schemas.openxmlformats.org/officeDocument/2006/relationships/hyperlink" Target="https://resh.edu.ru/subject/8/1/" TargetMode="External"/><Relationship Id="rId38" Type="http://schemas.openxmlformats.org/officeDocument/2006/relationships/hyperlink" Target="https://resh.edu.ru/subject/8/1/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8/1/" TargetMode="External"/><Relationship Id="rId20" Type="http://schemas.openxmlformats.org/officeDocument/2006/relationships/hyperlink" Target="https://resh.edu.ru/subject/8/1/" TargetMode="External"/><Relationship Id="rId29" Type="http://schemas.openxmlformats.org/officeDocument/2006/relationships/hyperlink" Target="https://resh.edu.ru/subject/8/1/" TargetMode="External"/><Relationship Id="rId41" Type="http://schemas.openxmlformats.org/officeDocument/2006/relationships/hyperlink" Target="https://resh.edu.ru/subject/8/1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8/1/" TargetMode="External"/><Relationship Id="rId11" Type="http://schemas.openxmlformats.org/officeDocument/2006/relationships/hyperlink" Target="https://resh.edu.ru/subject/8/1/" TargetMode="External"/><Relationship Id="rId24" Type="http://schemas.openxmlformats.org/officeDocument/2006/relationships/hyperlink" Target="https://resh.edu.ru/subject/8/1/" TargetMode="External"/><Relationship Id="rId32" Type="http://schemas.openxmlformats.org/officeDocument/2006/relationships/hyperlink" Target="https://resh.edu.ru/subject/8/1/" TargetMode="External"/><Relationship Id="rId37" Type="http://schemas.openxmlformats.org/officeDocument/2006/relationships/hyperlink" Target="https://resh.edu.ru/subject/8/1/" TargetMode="External"/><Relationship Id="rId40" Type="http://schemas.openxmlformats.org/officeDocument/2006/relationships/hyperlink" Target="https://resh.edu.ru/subject/8/1/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resh.edu.ru/subject/8/1/" TargetMode="External"/><Relationship Id="rId15" Type="http://schemas.openxmlformats.org/officeDocument/2006/relationships/hyperlink" Target="https://resh.edu.ru/subject/8/1/" TargetMode="External"/><Relationship Id="rId23" Type="http://schemas.openxmlformats.org/officeDocument/2006/relationships/hyperlink" Target="https://resh.edu.ru/subject/8/1/" TargetMode="External"/><Relationship Id="rId28" Type="http://schemas.openxmlformats.org/officeDocument/2006/relationships/hyperlink" Target="https://resh.edu.ru/subject/8/1/" TargetMode="External"/><Relationship Id="rId36" Type="http://schemas.openxmlformats.org/officeDocument/2006/relationships/hyperlink" Target="https://resh.edu.ru/subject/8/1/" TargetMode="External"/><Relationship Id="rId10" Type="http://schemas.openxmlformats.org/officeDocument/2006/relationships/hyperlink" Target="https://resh.edu.ru/subject/8/1/" TargetMode="External"/><Relationship Id="rId19" Type="http://schemas.openxmlformats.org/officeDocument/2006/relationships/hyperlink" Target="https://resh.edu.ru/subject/8/1/" TargetMode="External"/><Relationship Id="rId31" Type="http://schemas.openxmlformats.org/officeDocument/2006/relationships/hyperlink" Target="https://resh.edu.ru/subject/8/1/" TargetMode="External"/><Relationship Id="rId44" Type="http://schemas.openxmlformats.org/officeDocument/2006/relationships/hyperlink" Target="https://resh.edu.ru/subject/8/1/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resh.edu.ru/subject/8/1/" TargetMode="External"/><Relationship Id="rId14" Type="http://schemas.openxmlformats.org/officeDocument/2006/relationships/hyperlink" Target="https://resh.edu.ru/subject/8/1/" TargetMode="External"/><Relationship Id="rId22" Type="http://schemas.openxmlformats.org/officeDocument/2006/relationships/hyperlink" Target="https://resh.edu.ru/subject/8/1/" TargetMode="External"/><Relationship Id="rId27" Type="http://schemas.openxmlformats.org/officeDocument/2006/relationships/hyperlink" Target="https://resh.edu.ru/subject/8/1/" TargetMode="External"/><Relationship Id="rId30" Type="http://schemas.openxmlformats.org/officeDocument/2006/relationships/hyperlink" Target="https://resh.edu.ru/subject/8/1/" TargetMode="External"/><Relationship Id="rId35" Type="http://schemas.openxmlformats.org/officeDocument/2006/relationships/hyperlink" Target="https://resh.edu.ru/subject/8/1/" TargetMode="External"/><Relationship Id="rId43" Type="http://schemas.openxmlformats.org/officeDocument/2006/relationships/hyperlink" Target="https://resh.edu.ru/subject/8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4561</Words>
  <Characters>25998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2025-09-14T10:15:00Z</dcterms:created>
  <dcterms:modified xsi:type="dcterms:W3CDTF">2025-12-14T11:47:00Z</dcterms:modified>
</cp:coreProperties>
</file>